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30" w:rsidRDefault="00CE1830" w:rsidP="00CE1830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1F207C">
        <w:rPr>
          <w:rFonts w:ascii="標楷體" w:eastAsia="標楷體" w:hAnsi="標楷體" w:hint="eastAsia"/>
          <w:b/>
          <w:sz w:val="36"/>
          <w:szCs w:val="28"/>
        </w:rPr>
        <w:t>嘉義縣太保國小10</w:t>
      </w:r>
      <w:r w:rsidR="00BB40DC">
        <w:rPr>
          <w:rFonts w:ascii="標楷體" w:eastAsia="標楷體" w:hAnsi="標楷體" w:hint="eastAsia"/>
          <w:b/>
          <w:sz w:val="36"/>
          <w:szCs w:val="28"/>
        </w:rPr>
        <w:t>8</w:t>
      </w:r>
      <w:r w:rsidRPr="001F207C">
        <w:rPr>
          <w:rFonts w:ascii="標楷體" w:eastAsia="標楷體" w:hAnsi="標楷體" w:hint="eastAsia"/>
          <w:b/>
          <w:sz w:val="36"/>
          <w:szCs w:val="28"/>
        </w:rPr>
        <w:t>年</w:t>
      </w:r>
      <w:r w:rsidR="00BB40DC">
        <w:rPr>
          <w:rFonts w:ascii="標楷體" w:eastAsia="標楷體" w:hAnsi="標楷體" w:hint="eastAsia"/>
          <w:b/>
          <w:sz w:val="36"/>
          <w:szCs w:val="28"/>
        </w:rPr>
        <w:t>度暑期</w:t>
      </w:r>
      <w:bookmarkStart w:id="0" w:name="_GoBack"/>
      <w:bookmarkEnd w:id="0"/>
      <w:r w:rsidRPr="001F207C">
        <w:rPr>
          <w:rFonts w:ascii="標楷體" w:eastAsia="標楷體" w:hAnsi="標楷體" w:hint="eastAsia"/>
          <w:b/>
          <w:sz w:val="36"/>
          <w:szCs w:val="28"/>
        </w:rPr>
        <w:t>育樂營報名表暨繳費</w:t>
      </w:r>
      <w:r>
        <w:rPr>
          <w:rFonts w:ascii="標楷體" w:eastAsia="標楷體" w:hAnsi="標楷體" w:hint="eastAsia"/>
          <w:b/>
          <w:sz w:val="36"/>
          <w:szCs w:val="28"/>
        </w:rPr>
        <w:t>金額</w:t>
      </w:r>
    </w:p>
    <w:p w:rsidR="00BB40DC" w:rsidRPr="001F207C" w:rsidRDefault="00BB40DC" w:rsidP="00CE1830">
      <w:pPr>
        <w:jc w:val="center"/>
        <w:rPr>
          <w:rFonts w:ascii="標楷體" w:eastAsia="標楷體" w:hAnsi="標楷體" w:hint="eastAsia"/>
          <w:b/>
          <w:sz w:val="36"/>
          <w:szCs w:val="28"/>
        </w:rPr>
      </w:pPr>
    </w:p>
    <w:p w:rsidR="00CE1830" w:rsidRDefault="00CE1830" w:rsidP="00CE183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</w:t>
      </w:r>
      <w:r w:rsidRPr="00187207">
        <w:rPr>
          <w:rFonts w:ascii="標楷體" w:eastAsia="標楷體" w:hAnsi="標楷體" w:hint="eastAsia"/>
          <w:b/>
          <w:bCs/>
          <w:sz w:val="28"/>
          <w:szCs w:val="28"/>
        </w:rPr>
        <w:t>本報名表請繳交給導師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。導師</w:t>
      </w:r>
      <w:r w:rsidRPr="00187207">
        <w:rPr>
          <w:rFonts w:ascii="標楷體" w:eastAsia="標楷體" w:hAnsi="標楷體" w:hint="eastAsia"/>
          <w:b/>
          <w:bCs/>
          <w:sz w:val="28"/>
          <w:szCs w:val="28"/>
        </w:rPr>
        <w:t>收齊後</w:t>
      </w:r>
      <w:r>
        <w:rPr>
          <w:rFonts w:ascii="標楷體" w:eastAsia="標楷體" w:hAnsi="標楷體" w:hint="eastAsia"/>
          <w:b/>
          <w:bCs/>
          <w:sz w:val="28"/>
          <w:szCs w:val="28"/>
        </w:rPr>
        <w:t>請</w:t>
      </w:r>
      <w:r w:rsidRPr="00187207">
        <w:rPr>
          <w:rFonts w:ascii="標楷體" w:eastAsia="標楷體" w:hAnsi="標楷體" w:hint="eastAsia"/>
          <w:b/>
          <w:bCs/>
          <w:sz w:val="28"/>
          <w:szCs w:val="28"/>
        </w:rPr>
        <w:t>於6/</w:t>
      </w:r>
      <w:r w:rsidR="00BB40DC">
        <w:rPr>
          <w:rFonts w:ascii="標楷體" w:eastAsia="標楷體" w:hAnsi="標楷體" w:hint="eastAsia"/>
          <w:b/>
          <w:bCs/>
          <w:sz w:val="28"/>
          <w:szCs w:val="28"/>
        </w:rPr>
        <w:t>14</w:t>
      </w:r>
      <w:r w:rsidRPr="00187207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BB40DC"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Pr="00187207">
        <w:rPr>
          <w:rFonts w:ascii="標楷體" w:eastAsia="標楷體" w:hAnsi="標楷體" w:hint="eastAsia"/>
          <w:b/>
          <w:bCs/>
          <w:sz w:val="28"/>
          <w:szCs w:val="28"/>
        </w:rPr>
        <w:t>)送至</w:t>
      </w:r>
      <w:r w:rsidRPr="00187207">
        <w:rPr>
          <w:rFonts w:ascii="標楷體" w:eastAsia="標楷體" w:hAnsi="標楷體" w:hint="eastAsia"/>
          <w:b/>
          <w:sz w:val="28"/>
          <w:szCs w:val="28"/>
        </w:rPr>
        <w:t>學務處報名，超出</w:t>
      </w:r>
      <w:r>
        <w:rPr>
          <w:rFonts w:ascii="標楷體" w:eastAsia="標楷體" w:hAnsi="標楷體" w:hint="eastAsia"/>
          <w:b/>
          <w:sz w:val="28"/>
          <w:szCs w:val="28"/>
        </w:rPr>
        <w:t>開班人數</w:t>
      </w:r>
      <w:r w:rsidRPr="00187207">
        <w:rPr>
          <w:rFonts w:ascii="標楷體" w:eastAsia="標楷體" w:hAnsi="標楷體" w:hint="eastAsia"/>
          <w:b/>
          <w:sz w:val="28"/>
          <w:szCs w:val="28"/>
        </w:rPr>
        <w:t>，抽籤決定錄取名單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pPr w:leftFromText="180" w:rightFromText="180" w:vertAnchor="page" w:horzAnchor="margin" w:tblpXSpec="center" w:tblpY="2451"/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685"/>
        <w:gridCol w:w="1701"/>
        <w:gridCol w:w="1418"/>
        <w:gridCol w:w="1134"/>
        <w:gridCol w:w="2551"/>
        <w:gridCol w:w="1985"/>
        <w:gridCol w:w="1730"/>
      </w:tblGrid>
      <w:tr w:rsidR="00CE1830" w:rsidRPr="000B42BE" w:rsidTr="00BB40DC">
        <w:trPr>
          <w:trHeight w:val="327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請勾選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活動名稱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E1830" w:rsidRPr="000B42BE" w:rsidRDefault="00CE1830" w:rsidP="00D637C3">
            <w:pPr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對象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E1830" w:rsidRPr="000B42BE" w:rsidRDefault="00CE1830" w:rsidP="00D637C3">
            <w:pPr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繳費金額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請勾選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活動名稱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830" w:rsidRPr="000B42BE" w:rsidRDefault="00CE1830" w:rsidP="00D637C3">
            <w:pPr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對象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E1830" w:rsidRPr="000B42BE" w:rsidRDefault="00CE1830" w:rsidP="00D637C3">
            <w:pPr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繳費金額</w:t>
            </w:r>
          </w:p>
        </w:tc>
      </w:tr>
      <w:tr w:rsidR="00CE1830" w:rsidRPr="000B42BE" w:rsidTr="00BB40DC">
        <w:trPr>
          <w:trHeight w:val="496"/>
        </w:trPr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</w:t>
            </w:r>
          </w:p>
        </w:tc>
        <w:tc>
          <w:tcPr>
            <w:tcW w:w="3685" w:type="dxa"/>
            <w:vAlign w:val="center"/>
          </w:tcPr>
          <w:p w:rsidR="00CE1830" w:rsidRPr="00E43145" w:rsidRDefault="00BB40DC" w:rsidP="00D637C3">
            <w:pPr>
              <w:spacing w:line="30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4</w:t>
            </w:r>
            <w:r w:rsidR="00CE183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創意科技</w:t>
            </w:r>
            <w:r w:rsidR="00CE183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營</w:t>
            </w:r>
          </w:p>
        </w:tc>
        <w:tc>
          <w:tcPr>
            <w:tcW w:w="1701" w:type="dxa"/>
            <w:vAlign w:val="center"/>
          </w:tcPr>
          <w:p w:rsidR="00CE1830" w:rsidRPr="00D87CC1" w:rsidRDefault="00CE1830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</w:pPr>
            <w:r w:rsidRPr="00D87CC1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三</w:t>
            </w:r>
            <w:r w:rsidR="00BB40DC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～</w:t>
            </w:r>
            <w:r w:rsidRPr="00D87CC1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五年級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CE1830" w:rsidRPr="00C26616" w:rsidRDefault="00BB40DC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4</w:t>
            </w:r>
            <w:r w:rsidR="00CE183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30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</w:t>
            </w:r>
            <w:r w:rsidR="00BB40D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.</w:t>
            </w:r>
            <w:r w:rsidR="00BB40D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直笛隊集訓營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30" w:rsidRPr="005F0D41" w:rsidRDefault="00BB40DC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直笛</w:t>
            </w:r>
            <w:r w:rsidR="00CE1830" w:rsidRPr="005F0D41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隊隊員</w:t>
            </w: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1830" w:rsidRPr="00C26616" w:rsidRDefault="00CE1830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C2661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免費</w:t>
            </w:r>
          </w:p>
        </w:tc>
      </w:tr>
      <w:tr w:rsidR="00CE1830" w:rsidRPr="000B42BE" w:rsidTr="00BB40DC">
        <w:trPr>
          <w:trHeight w:val="496"/>
        </w:trPr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</w:t>
            </w:r>
          </w:p>
        </w:tc>
        <w:tc>
          <w:tcPr>
            <w:tcW w:w="3685" w:type="dxa"/>
            <w:vAlign w:val="center"/>
          </w:tcPr>
          <w:p w:rsidR="00CE1830" w:rsidRPr="00E43145" w:rsidRDefault="00BB40DC" w:rsidP="00D637C3">
            <w:pPr>
              <w:spacing w:line="30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5</w:t>
            </w:r>
            <w:r w:rsidR="00CE183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.多元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閱讀</w:t>
            </w:r>
            <w:r w:rsidR="00CE183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營</w:t>
            </w:r>
          </w:p>
        </w:tc>
        <w:tc>
          <w:tcPr>
            <w:tcW w:w="1701" w:type="dxa"/>
            <w:vAlign w:val="center"/>
          </w:tcPr>
          <w:p w:rsidR="00CE1830" w:rsidRPr="00C26616" w:rsidRDefault="00CE1830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841D8D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一二年級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CE1830" w:rsidRPr="00C26616" w:rsidRDefault="00BB40DC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15</w:t>
            </w:r>
            <w:r w:rsidR="00CE183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30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</w:t>
            </w:r>
            <w:r w:rsidR="00BB40D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.</w:t>
            </w:r>
            <w:r w:rsidR="00BB40D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鼓藝營基礎班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30" w:rsidRPr="00C26616" w:rsidRDefault="00BB40DC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鼓術隊新進隊員</w:t>
            </w: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1830" w:rsidRPr="00C26616" w:rsidRDefault="00BB40DC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免費</w:t>
            </w:r>
          </w:p>
        </w:tc>
      </w:tr>
      <w:tr w:rsidR="00CE1830" w:rsidRPr="000B42BE" w:rsidTr="00BB40DC">
        <w:trPr>
          <w:trHeight w:val="496"/>
        </w:trPr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</w:t>
            </w:r>
          </w:p>
        </w:tc>
        <w:tc>
          <w:tcPr>
            <w:tcW w:w="3685" w:type="dxa"/>
            <w:vAlign w:val="center"/>
          </w:tcPr>
          <w:p w:rsidR="00CE1830" w:rsidRDefault="00BB40DC" w:rsidP="00BB40DC">
            <w:pPr>
              <w:spacing w:line="30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6</w:t>
            </w:r>
            <w:r w:rsidR="00CE183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棒球夏令營</w:t>
            </w:r>
          </w:p>
        </w:tc>
        <w:tc>
          <w:tcPr>
            <w:tcW w:w="1701" w:type="dxa"/>
            <w:vAlign w:val="center"/>
          </w:tcPr>
          <w:p w:rsidR="00CE1830" w:rsidRPr="00C26616" w:rsidRDefault="00BB40DC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一～五</w:t>
            </w:r>
            <w:r w:rsidRPr="00C2661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年級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CE1830" w:rsidRPr="00C26616" w:rsidRDefault="00CE1830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C2661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免費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30" w:rsidRDefault="00CE1830" w:rsidP="00BB40DC">
            <w:pPr>
              <w:spacing w:line="30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</w:t>
            </w:r>
            <w:r w:rsidR="00BB40D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.</w:t>
            </w:r>
            <w:r w:rsidR="00BB40D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鼓藝營進階班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30" w:rsidRPr="00841D8D" w:rsidRDefault="00BB40DC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鼓術隊全體隊員</w:t>
            </w: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1830" w:rsidRPr="00C26616" w:rsidRDefault="00CE1830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免費</w:t>
            </w:r>
          </w:p>
        </w:tc>
      </w:tr>
      <w:tr w:rsidR="00CE1830" w:rsidRPr="000B42BE" w:rsidTr="00BB40DC">
        <w:trPr>
          <w:trHeight w:val="496"/>
        </w:trPr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</w:t>
            </w:r>
          </w:p>
        </w:tc>
        <w:tc>
          <w:tcPr>
            <w:tcW w:w="3685" w:type="dxa"/>
            <w:vAlign w:val="center"/>
          </w:tcPr>
          <w:p w:rsidR="00CE1830" w:rsidRPr="000B42BE" w:rsidRDefault="00BB40DC" w:rsidP="00BB40DC">
            <w:pPr>
              <w:spacing w:line="30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7</w:t>
            </w:r>
            <w:r w:rsidR="00CE1830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棒球隊集訓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營</w:t>
            </w:r>
          </w:p>
        </w:tc>
        <w:tc>
          <w:tcPr>
            <w:tcW w:w="1701" w:type="dxa"/>
            <w:vAlign w:val="center"/>
          </w:tcPr>
          <w:p w:rsidR="00CE1830" w:rsidRPr="00C26616" w:rsidRDefault="00BB40DC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C2661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棒球隊隊員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CE1830" w:rsidRPr="00C26616" w:rsidRDefault="00CE1830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C2661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免費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E1830" w:rsidRPr="000B42BE" w:rsidRDefault="00CE1830" w:rsidP="00D637C3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30" w:rsidRDefault="00CE1830" w:rsidP="00BB40DC">
            <w:pPr>
              <w:spacing w:line="30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14.</w:t>
            </w:r>
            <w:r w:rsidR="00BB40DC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直排輪營A時段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830" w:rsidRPr="00841D8D" w:rsidRDefault="00BB40DC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一～五</w:t>
            </w:r>
            <w:r w:rsidR="00CE1830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年級</w:t>
            </w: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E1830" w:rsidRPr="00C26616" w:rsidRDefault="00BB40DC" w:rsidP="00D637C3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300</w:t>
            </w:r>
          </w:p>
        </w:tc>
      </w:tr>
      <w:tr w:rsidR="00BB40DC" w:rsidRPr="000B42BE" w:rsidTr="00BB40DC">
        <w:trPr>
          <w:trHeight w:val="560"/>
        </w:trPr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BB40DC" w:rsidRPr="000B42BE" w:rsidRDefault="00BB40DC" w:rsidP="00BB40DC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</w:t>
            </w:r>
          </w:p>
        </w:tc>
        <w:tc>
          <w:tcPr>
            <w:tcW w:w="3685" w:type="dxa"/>
            <w:vAlign w:val="center"/>
          </w:tcPr>
          <w:p w:rsidR="00BB40DC" w:rsidRPr="00E43145" w:rsidRDefault="00BB40DC" w:rsidP="00BB40DC">
            <w:pPr>
              <w:spacing w:line="300" w:lineRule="exact"/>
              <w:ind w:left="312" w:hangingChars="124" w:hanging="312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8.火把教會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復仇者聯盟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—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愛是最好的武器</w:t>
            </w:r>
            <w:r>
              <w:rPr>
                <w:rFonts w:ascii="標楷體" w:eastAsia="標楷體" w:hAnsi="標楷體"/>
                <w:w w:val="90"/>
                <w:sz w:val="28"/>
                <w:szCs w:val="28"/>
              </w:rPr>
              <w:t>”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夏令營</w:t>
            </w:r>
          </w:p>
        </w:tc>
        <w:tc>
          <w:tcPr>
            <w:tcW w:w="1701" w:type="dxa"/>
            <w:vAlign w:val="center"/>
          </w:tcPr>
          <w:p w:rsidR="00BB40DC" w:rsidRPr="009D2D56" w:rsidRDefault="00BB40DC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一～五</w:t>
            </w:r>
            <w:r w:rsidRPr="00C2661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年級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B40DC" w:rsidRDefault="00BB40DC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保證金500</w:t>
            </w:r>
          </w:p>
          <w:p w:rsidR="00BB40DC" w:rsidRPr="00BB40DC" w:rsidRDefault="00BB40DC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</w:pPr>
            <w:r w:rsidRPr="00BB40DC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全勤退費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0DC" w:rsidRPr="000B42BE" w:rsidRDefault="00BB40DC" w:rsidP="00BB40DC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C" w:rsidRPr="003D54AF" w:rsidRDefault="00BB40DC" w:rsidP="00BB40DC">
            <w:pPr>
              <w:spacing w:line="30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15.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直排輪營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時段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C" w:rsidRPr="00841D8D" w:rsidRDefault="00BB40DC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一～五年級</w:t>
            </w: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0DC" w:rsidRPr="00C26616" w:rsidRDefault="00BB40DC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300</w:t>
            </w:r>
          </w:p>
        </w:tc>
      </w:tr>
      <w:tr w:rsidR="00BB40DC" w:rsidRPr="000B42BE" w:rsidTr="00BB40DC">
        <w:trPr>
          <w:trHeight w:val="412"/>
        </w:trPr>
        <w:tc>
          <w:tcPr>
            <w:tcW w:w="978" w:type="dxa"/>
            <w:tcBorders>
              <w:left w:val="double" w:sz="4" w:space="0" w:color="auto"/>
            </w:tcBorders>
            <w:vAlign w:val="center"/>
          </w:tcPr>
          <w:p w:rsidR="00BB40DC" w:rsidRPr="000B42BE" w:rsidRDefault="00BB40DC" w:rsidP="00BB40DC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</w:t>
            </w:r>
          </w:p>
        </w:tc>
        <w:tc>
          <w:tcPr>
            <w:tcW w:w="3685" w:type="dxa"/>
            <w:vAlign w:val="center"/>
          </w:tcPr>
          <w:p w:rsidR="00BB40DC" w:rsidRPr="000B42BE" w:rsidRDefault="00BB40DC" w:rsidP="00BB40DC">
            <w:pPr>
              <w:spacing w:line="30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 xml:space="preserve"> 9.游泳營A時段</w:t>
            </w:r>
          </w:p>
        </w:tc>
        <w:tc>
          <w:tcPr>
            <w:tcW w:w="1701" w:type="dxa"/>
            <w:vAlign w:val="center"/>
          </w:tcPr>
          <w:p w:rsidR="00BB40DC" w:rsidRPr="00ED181D" w:rsidRDefault="00BB40DC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三～五年級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vAlign w:val="center"/>
          </w:tcPr>
          <w:p w:rsidR="00BB40DC" w:rsidRPr="00C26616" w:rsidRDefault="00BB40DC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C2661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免費</w:t>
            </w:r>
          </w:p>
        </w:tc>
        <w:tc>
          <w:tcPr>
            <w:tcW w:w="113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40DC" w:rsidRPr="000B42BE" w:rsidRDefault="00BB40DC" w:rsidP="00BB40DC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C" w:rsidRPr="000B42BE" w:rsidRDefault="00BB40DC" w:rsidP="00BB40DC">
            <w:pPr>
              <w:spacing w:line="30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.田徑體驗營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0DC" w:rsidRPr="005F0D41" w:rsidRDefault="00BB40DC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三～五年級</w:t>
            </w:r>
          </w:p>
        </w:tc>
        <w:tc>
          <w:tcPr>
            <w:tcW w:w="17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40DC" w:rsidRPr="00C26616" w:rsidRDefault="00BB40DC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C2661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免費</w:t>
            </w:r>
          </w:p>
        </w:tc>
      </w:tr>
      <w:tr w:rsidR="00BB40DC" w:rsidRPr="000B42BE" w:rsidTr="00BB40DC">
        <w:trPr>
          <w:trHeight w:val="412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40DC" w:rsidRPr="000B42BE" w:rsidRDefault="00BB40DC" w:rsidP="00BB40DC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  <w:r w:rsidRPr="000B42BE"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  <w:t>□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BB40DC" w:rsidRPr="000B42BE" w:rsidRDefault="00BB40DC" w:rsidP="00BB40DC">
            <w:pPr>
              <w:spacing w:line="300" w:lineRule="exact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10.游泳營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時段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BB40DC" w:rsidRPr="005F0D41" w:rsidRDefault="00BB40DC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三～五年級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40DC" w:rsidRPr="00C26616" w:rsidRDefault="00BB40DC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  <w:r w:rsidRPr="00C26616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免費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0DC" w:rsidRPr="000B42BE" w:rsidRDefault="00BB40DC" w:rsidP="00BB40DC">
            <w:pPr>
              <w:spacing w:line="480" w:lineRule="exact"/>
              <w:jc w:val="center"/>
              <w:rPr>
                <w:rFonts w:ascii="標楷體" w:eastAsia="標楷體" w:hAnsi="標楷體" w:hint="eastAsia"/>
                <w:spacing w:val="-30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0DC" w:rsidRDefault="00BB40DC" w:rsidP="00BB40DC">
            <w:pPr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40DC" w:rsidRPr="00C26616" w:rsidRDefault="00BB40DC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40DC" w:rsidRPr="00C26616" w:rsidRDefault="00BB40DC" w:rsidP="00BB40DC">
            <w:pPr>
              <w:widowControl/>
              <w:spacing w:line="300" w:lineRule="exact"/>
              <w:jc w:val="center"/>
              <w:rPr>
                <w:rFonts w:ascii="標楷體" w:eastAsia="標楷體" w:hAnsi="標楷體" w:hint="eastAsia"/>
                <w:w w:val="90"/>
                <w:sz w:val="28"/>
                <w:szCs w:val="28"/>
              </w:rPr>
            </w:pPr>
          </w:p>
        </w:tc>
      </w:tr>
    </w:tbl>
    <w:p w:rsidR="00CE1830" w:rsidRDefault="00CE1830" w:rsidP="00CE1830">
      <w:pPr>
        <w:rPr>
          <w:rFonts w:ascii="標楷體" w:eastAsia="標楷體" w:hAnsi="標楷體" w:hint="eastAsia"/>
        </w:rPr>
      </w:pPr>
    </w:p>
    <w:p w:rsidR="00CE1830" w:rsidRDefault="00CE1830" w:rsidP="00CE1830">
      <w:pPr>
        <w:rPr>
          <w:rFonts w:ascii="標楷體" w:eastAsia="標楷體" w:hAnsi="標楷體"/>
          <w:sz w:val="28"/>
          <w:szCs w:val="28"/>
        </w:rPr>
      </w:pPr>
      <w:r w:rsidRPr="00480AEB">
        <w:rPr>
          <w:rFonts w:ascii="標楷體" w:eastAsia="標楷體" w:hAnsi="標楷體" w:hint="eastAsia"/>
          <w:sz w:val="28"/>
          <w:szCs w:val="28"/>
        </w:rPr>
        <w:t>班級：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480AE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480AEB">
        <w:rPr>
          <w:rFonts w:ascii="標楷體" w:eastAsia="標楷體" w:hAnsi="標楷體" w:hint="eastAsia"/>
          <w:sz w:val="28"/>
          <w:szCs w:val="28"/>
        </w:rPr>
        <w:t xml:space="preserve"> 姓名：</w:t>
      </w:r>
      <w:r w:rsidRPr="00480AE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1F207C">
        <w:rPr>
          <w:rFonts w:ascii="標楷體" w:eastAsia="標楷體" w:hAnsi="標楷體" w:hint="eastAsia"/>
          <w:sz w:val="28"/>
          <w:szCs w:val="28"/>
        </w:rPr>
        <w:t>繳費金額共：</w:t>
      </w:r>
      <w:r w:rsidRPr="001F20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B40D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F207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F207C">
        <w:rPr>
          <w:rFonts w:ascii="標楷體" w:eastAsia="標楷體" w:hAnsi="標楷體" w:hint="eastAsia"/>
          <w:sz w:val="28"/>
          <w:szCs w:val="28"/>
        </w:rPr>
        <w:t xml:space="preserve"> 元</w:t>
      </w:r>
    </w:p>
    <w:p w:rsidR="00CE1830" w:rsidRDefault="00CE1830" w:rsidP="00CE1830">
      <w:pPr>
        <w:jc w:val="right"/>
        <w:rPr>
          <w:rFonts w:ascii="標楷體" w:eastAsia="標楷體" w:hAnsi="標楷體"/>
          <w:sz w:val="28"/>
          <w:szCs w:val="28"/>
        </w:rPr>
      </w:pPr>
      <w:r w:rsidRPr="001F207C">
        <w:rPr>
          <w:rFonts w:ascii="標楷體" w:eastAsia="標楷體" w:hAnsi="標楷體" w:hint="eastAsia"/>
          <w:sz w:val="28"/>
          <w:szCs w:val="28"/>
        </w:rPr>
        <w:t>家長簽名：</w:t>
      </w:r>
      <w:r>
        <w:rPr>
          <w:rFonts w:ascii="標楷體" w:eastAsia="標楷體" w:hAnsi="標楷體" w:hint="eastAsia"/>
          <w:sz w:val="28"/>
          <w:szCs w:val="28"/>
        </w:rPr>
        <w:t>__________________</w:t>
      </w:r>
    </w:p>
    <w:p w:rsidR="001748B8" w:rsidRDefault="00CE1830" w:rsidP="00CE1830">
      <w:pPr>
        <w:jc w:val="right"/>
      </w:pPr>
      <w:r w:rsidRPr="001F207C">
        <w:rPr>
          <w:rFonts w:ascii="標楷體" w:eastAsia="標楷體" w:hAnsi="標楷體" w:hint="eastAsia"/>
          <w:sz w:val="28"/>
          <w:szCs w:val="28"/>
        </w:rPr>
        <w:t>連絡電話：</w:t>
      </w:r>
      <w:r>
        <w:rPr>
          <w:rFonts w:ascii="標楷體" w:eastAsia="標楷體" w:hAnsi="標楷體" w:hint="eastAsia"/>
          <w:sz w:val="28"/>
          <w:szCs w:val="28"/>
        </w:rPr>
        <w:t>__________________</w:t>
      </w:r>
    </w:p>
    <w:sectPr w:rsidR="001748B8" w:rsidSect="00BB40DC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0"/>
    <w:rsid w:val="001748B8"/>
    <w:rsid w:val="003A76A4"/>
    <w:rsid w:val="00BB40DC"/>
    <w:rsid w:val="00C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7899"/>
  <w15:chartTrackingRefBased/>
  <w15:docId w15:val="{915B9D0C-59A6-4789-809F-A943BE8A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A76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451</Characters>
  <Application>Microsoft Office Word</Application>
  <DocSecurity>0</DocSecurity>
  <Lines>3</Lines>
  <Paragraphs>1</Paragraphs>
  <ScaleCrop>false</ScaleCrop>
  <Company>PILI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1</cp:revision>
  <cp:lastPrinted>2019-06-03T03:09:00Z</cp:lastPrinted>
  <dcterms:created xsi:type="dcterms:W3CDTF">2019-05-27T08:11:00Z</dcterms:created>
  <dcterms:modified xsi:type="dcterms:W3CDTF">2019-06-03T08:41:00Z</dcterms:modified>
</cp:coreProperties>
</file>